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A9764">
      <w:pPr>
        <w:widowControl/>
        <w:textAlignment w:val="center"/>
        <w:rPr>
          <w:rFonts w:hint="eastAsia" w:ascii="黑体" w:hAnsi="黑体" w:eastAsia="黑体" w:cs="黑体"/>
          <w:bCs/>
          <w:kern w:val="0"/>
          <w:sz w:val="28"/>
          <w:szCs w:val="28"/>
          <w:lang w:eastAsia="zh-CN" w:bidi="ar"/>
        </w:rPr>
      </w:pPr>
      <w:r>
        <w:rPr>
          <w:rFonts w:hint="eastAsia" w:ascii="黑体" w:hAnsi="黑体" w:eastAsia="黑体" w:cs="黑体"/>
          <w:bCs/>
          <w:kern w:val="0"/>
          <w:sz w:val="28"/>
          <w:szCs w:val="28"/>
          <w:lang w:bidi="ar"/>
        </w:rPr>
        <w:t>附件</w:t>
      </w:r>
      <w:r>
        <w:rPr>
          <w:rFonts w:hint="eastAsia" w:ascii="黑体" w:hAnsi="黑体" w:eastAsia="黑体" w:cs="黑体"/>
          <w:bCs/>
          <w:kern w:val="0"/>
          <w:sz w:val="28"/>
          <w:szCs w:val="28"/>
          <w:lang w:val="en-US" w:eastAsia="zh-CN" w:bidi="ar"/>
        </w:rPr>
        <w:t>2</w:t>
      </w:r>
    </w:p>
    <w:p w14:paraId="35AF542C">
      <w:pPr>
        <w:spacing w:line="600" w:lineRule="exact"/>
        <w:jc w:val="center"/>
        <w:rPr>
          <w:rFonts w:hint="eastAsia" w:ascii="方正黑体_GBK" w:hAnsi="方正黑体_GBK" w:eastAsia="宋体" w:cs="方正黑体_GBK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 xml:space="preserve">  阳江市中医</w:t>
      </w:r>
      <w:r>
        <w:rPr>
          <w:rFonts w:hint="eastAsia" w:ascii="宋体" w:hAnsi="宋体" w:cs="宋体"/>
          <w:b/>
          <w:bCs/>
          <w:sz w:val="40"/>
          <w:szCs w:val="40"/>
        </w:rPr>
        <w:t>医院</w:t>
      </w:r>
      <w:r>
        <w:rPr>
          <w:rFonts w:hint="eastAsia" w:ascii="宋体" w:hAnsi="宋体"/>
          <w:b/>
          <w:kern w:val="0"/>
          <w:sz w:val="40"/>
          <w:szCs w:val="40"/>
          <w:lang w:bidi="ar"/>
        </w:rPr>
        <w:t>医药代表</w:t>
      </w:r>
      <w:r>
        <w:rPr>
          <w:rFonts w:hint="eastAsia" w:ascii="宋体" w:hAnsi="宋体"/>
          <w:b/>
          <w:bCs/>
          <w:kern w:val="0"/>
          <w:sz w:val="40"/>
          <w:szCs w:val="40"/>
          <w:lang w:bidi="ar"/>
        </w:rPr>
        <w:t>接待</w:t>
      </w:r>
      <w:r>
        <w:rPr>
          <w:rFonts w:hint="eastAsia" w:ascii="宋体" w:hAnsi="宋体"/>
          <w:b/>
          <w:bCs/>
          <w:kern w:val="0"/>
          <w:sz w:val="40"/>
          <w:szCs w:val="40"/>
          <w:lang w:eastAsia="zh-CN" w:bidi="ar"/>
        </w:rPr>
        <w:t>预约审批表</w:t>
      </w:r>
    </w:p>
    <w:tbl>
      <w:tblPr>
        <w:tblStyle w:val="6"/>
        <w:tblpPr w:leftFromText="180" w:rightFromText="180" w:vertAnchor="text" w:horzAnchor="page" w:tblpX="1323" w:tblpY="80"/>
        <w:tblOverlap w:val="never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372"/>
        <w:gridCol w:w="827"/>
        <w:gridCol w:w="1115"/>
        <w:gridCol w:w="1558"/>
        <w:gridCol w:w="674"/>
        <w:gridCol w:w="861"/>
        <w:gridCol w:w="780"/>
        <w:gridCol w:w="1290"/>
      </w:tblGrid>
      <w:tr w14:paraId="1FEDE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094" w:type="dxa"/>
            <w:vMerge w:val="restart"/>
            <w:vAlign w:val="center"/>
          </w:tcPr>
          <w:p w14:paraId="6B3DCEEB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预约申请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val="en-US" w:eastAsia="zh-CN"/>
              </w:rPr>
              <w:t>由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医药代表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val="en-US" w:eastAsia="zh-CN"/>
              </w:rPr>
              <w:t>填写）</w:t>
            </w:r>
          </w:p>
        </w:tc>
        <w:tc>
          <w:tcPr>
            <w:tcW w:w="1372" w:type="dxa"/>
            <w:vAlign w:val="center"/>
          </w:tcPr>
          <w:p w14:paraId="4B05D373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企业名称</w:t>
            </w:r>
          </w:p>
        </w:tc>
        <w:tc>
          <w:tcPr>
            <w:tcW w:w="7105" w:type="dxa"/>
            <w:gridSpan w:val="7"/>
            <w:vAlign w:val="center"/>
          </w:tcPr>
          <w:p w14:paraId="61F67EE6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169A0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094" w:type="dxa"/>
            <w:vMerge w:val="continue"/>
            <w:vAlign w:val="center"/>
          </w:tcPr>
          <w:p w14:paraId="6A524014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372" w:type="dxa"/>
            <w:vAlign w:val="center"/>
          </w:tcPr>
          <w:p w14:paraId="22C2490F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代表姓名</w:t>
            </w:r>
          </w:p>
        </w:tc>
        <w:tc>
          <w:tcPr>
            <w:tcW w:w="827" w:type="dxa"/>
            <w:vAlign w:val="center"/>
          </w:tcPr>
          <w:p w14:paraId="2076CCEB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2673" w:type="dxa"/>
            <w:gridSpan w:val="2"/>
            <w:vAlign w:val="center"/>
          </w:tcPr>
          <w:p w14:paraId="60FF70DB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身份证号码</w:t>
            </w:r>
          </w:p>
        </w:tc>
        <w:tc>
          <w:tcPr>
            <w:tcW w:w="1535" w:type="dxa"/>
            <w:gridSpan w:val="2"/>
            <w:vAlign w:val="center"/>
          </w:tcPr>
          <w:p w14:paraId="581E04F0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2070" w:type="dxa"/>
            <w:gridSpan w:val="2"/>
            <w:vAlign w:val="center"/>
          </w:tcPr>
          <w:p w14:paraId="3C1AE9D3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邮箱</w:t>
            </w:r>
          </w:p>
        </w:tc>
      </w:tr>
      <w:tr w14:paraId="583C7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094" w:type="dxa"/>
            <w:vMerge w:val="continue"/>
            <w:vAlign w:val="center"/>
          </w:tcPr>
          <w:p w14:paraId="222FFED7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372" w:type="dxa"/>
            <w:vAlign w:val="center"/>
          </w:tcPr>
          <w:p w14:paraId="264C8539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827" w:type="dxa"/>
            <w:vAlign w:val="center"/>
          </w:tcPr>
          <w:p w14:paraId="1F855740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673" w:type="dxa"/>
            <w:gridSpan w:val="2"/>
            <w:vAlign w:val="center"/>
          </w:tcPr>
          <w:p w14:paraId="62A99682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535" w:type="dxa"/>
            <w:gridSpan w:val="2"/>
            <w:vAlign w:val="center"/>
          </w:tcPr>
          <w:p w14:paraId="6965E4E2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070" w:type="dxa"/>
            <w:gridSpan w:val="2"/>
            <w:vAlign w:val="center"/>
          </w:tcPr>
          <w:p w14:paraId="6AE3B382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1CC7C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094" w:type="dxa"/>
            <w:vMerge w:val="continue"/>
            <w:vAlign w:val="center"/>
          </w:tcPr>
          <w:p w14:paraId="48A74973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372" w:type="dxa"/>
            <w:vAlign w:val="center"/>
          </w:tcPr>
          <w:p w14:paraId="79B22D99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827" w:type="dxa"/>
            <w:vAlign w:val="center"/>
          </w:tcPr>
          <w:p w14:paraId="71E2D9F5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673" w:type="dxa"/>
            <w:gridSpan w:val="2"/>
            <w:vAlign w:val="center"/>
          </w:tcPr>
          <w:p w14:paraId="67D59438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535" w:type="dxa"/>
            <w:gridSpan w:val="2"/>
            <w:vAlign w:val="center"/>
          </w:tcPr>
          <w:p w14:paraId="63C5A687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070" w:type="dxa"/>
            <w:gridSpan w:val="2"/>
            <w:vAlign w:val="center"/>
          </w:tcPr>
          <w:p w14:paraId="0C4D96BB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7DC42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094" w:type="dxa"/>
            <w:vMerge w:val="continue"/>
            <w:vAlign w:val="center"/>
          </w:tcPr>
          <w:p w14:paraId="32950D2D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372" w:type="dxa"/>
            <w:vAlign w:val="center"/>
          </w:tcPr>
          <w:p w14:paraId="78AC312D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827" w:type="dxa"/>
            <w:vAlign w:val="center"/>
          </w:tcPr>
          <w:p w14:paraId="40F433F6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673" w:type="dxa"/>
            <w:gridSpan w:val="2"/>
            <w:vAlign w:val="center"/>
          </w:tcPr>
          <w:p w14:paraId="49A1F20D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1535" w:type="dxa"/>
            <w:gridSpan w:val="2"/>
            <w:vAlign w:val="center"/>
          </w:tcPr>
          <w:p w14:paraId="184BCE13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2070" w:type="dxa"/>
            <w:gridSpan w:val="2"/>
            <w:vAlign w:val="center"/>
          </w:tcPr>
          <w:p w14:paraId="3EAC5449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  <w:tr w14:paraId="36812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4" w:type="dxa"/>
            <w:vMerge w:val="continue"/>
            <w:vAlign w:val="center"/>
          </w:tcPr>
          <w:p w14:paraId="6C8D8154"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8477" w:type="dxa"/>
            <w:gridSpan w:val="8"/>
            <w:vAlign w:val="top"/>
          </w:tcPr>
          <w:p w14:paraId="42823098">
            <w:pPr>
              <w:spacing w:line="400" w:lineRule="exact"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来院事由（请详细填写事由，并勾选项目类型）：</w:t>
            </w:r>
          </w:p>
          <w:p w14:paraId="0BDCC104">
            <w:pPr>
              <w:spacing w:line="40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 w14:paraId="4222A2A4">
            <w:pPr>
              <w:spacing w:line="40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 w14:paraId="4A9D6E63">
            <w:pPr>
              <w:spacing w:line="40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 w14:paraId="24CFCC1B">
            <w:pPr>
              <w:spacing w:line="40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  <w:p w14:paraId="26221EE9">
            <w:pPr>
              <w:pStyle w:val="13"/>
              <w:spacing w:after="0" w:line="360" w:lineRule="exact"/>
              <w:ind w:left="0" w:leftChars="0"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□药品类  □设备类  □耗材类  □物资类  □信息类  □其他类</w:t>
            </w:r>
          </w:p>
          <w:p w14:paraId="15A9057C">
            <w:pPr>
              <w:pStyle w:val="13"/>
              <w:spacing w:after="0" w:line="360" w:lineRule="exact"/>
              <w:ind w:left="0" w:leftChars="0" w:firstLine="0" w:firstLineChars="0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预约时间：</w:t>
            </w:r>
          </w:p>
        </w:tc>
      </w:tr>
      <w:tr w14:paraId="42C28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094" w:type="dxa"/>
            <w:vMerge w:val="restart"/>
            <w:vAlign w:val="center"/>
          </w:tcPr>
          <w:p w14:paraId="1C2ED0B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</w:rPr>
              <w:t>审批意见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val="en-US" w:eastAsia="zh-CN"/>
              </w:rPr>
              <w:t>由归口部门填写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1372" w:type="dxa"/>
            <w:vAlign w:val="center"/>
          </w:tcPr>
          <w:p w14:paraId="0967E5DB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</w:rPr>
              <w:t>职能部门预约计划</w:t>
            </w:r>
          </w:p>
        </w:tc>
        <w:tc>
          <w:tcPr>
            <w:tcW w:w="1942" w:type="dxa"/>
            <w:gridSpan w:val="2"/>
            <w:vAlign w:val="center"/>
          </w:tcPr>
          <w:p w14:paraId="56F91833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</w:rPr>
              <w:t>预约时间</w:t>
            </w:r>
          </w:p>
        </w:tc>
        <w:tc>
          <w:tcPr>
            <w:tcW w:w="2232" w:type="dxa"/>
            <w:gridSpan w:val="2"/>
            <w:vAlign w:val="center"/>
          </w:tcPr>
          <w:p w14:paraId="1BED9AE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1641" w:type="dxa"/>
            <w:gridSpan w:val="2"/>
            <w:vAlign w:val="center"/>
          </w:tcPr>
          <w:p w14:paraId="79125F8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</w:rPr>
              <w:t>预约经办人</w:t>
            </w:r>
          </w:p>
        </w:tc>
        <w:tc>
          <w:tcPr>
            <w:tcW w:w="1290" w:type="dxa"/>
            <w:vAlign w:val="center"/>
          </w:tcPr>
          <w:p w14:paraId="10084F4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</w:pPr>
          </w:p>
        </w:tc>
      </w:tr>
      <w:tr w14:paraId="45F16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94" w:type="dxa"/>
            <w:vMerge w:val="continue"/>
            <w:vAlign w:val="center"/>
          </w:tcPr>
          <w:p w14:paraId="60D3CA0B">
            <w:pPr>
              <w:pStyle w:val="13"/>
              <w:spacing w:after="0"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72" w:type="dxa"/>
            <w:vAlign w:val="center"/>
          </w:tcPr>
          <w:p w14:paraId="3F8E0765">
            <w:pPr>
              <w:pStyle w:val="13"/>
              <w:spacing w:after="0"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归口部门意 见</w:t>
            </w:r>
          </w:p>
        </w:tc>
        <w:tc>
          <w:tcPr>
            <w:tcW w:w="7105" w:type="dxa"/>
            <w:gridSpan w:val="7"/>
            <w:vAlign w:val="top"/>
          </w:tcPr>
          <w:p w14:paraId="3EBD7530">
            <w:pPr>
              <w:pStyle w:val="13"/>
              <w:spacing w:after="0" w:line="360" w:lineRule="exact"/>
              <w:ind w:left="0" w:leftChars="0" w:right="640" w:firstLine="0" w:firstLineChars="0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</w:rPr>
              <w:t>（填写内容及提供资料）</w:t>
            </w:r>
          </w:p>
          <w:p w14:paraId="575AE480">
            <w:pPr>
              <w:pStyle w:val="13"/>
              <w:spacing w:after="0" w:line="360" w:lineRule="exact"/>
              <w:ind w:left="0" w:leftChars="0" w:right="640" w:firstLine="0" w:firstLineChars="0"/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</w:p>
          <w:p w14:paraId="6501D6B9">
            <w:pPr>
              <w:pStyle w:val="13"/>
              <w:wordWrap/>
              <w:spacing w:after="0" w:line="360" w:lineRule="exact"/>
              <w:ind w:left="0" w:leftChars="0" w:right="64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  <w:p w14:paraId="14E82B3C">
            <w:pPr>
              <w:pStyle w:val="13"/>
              <w:wordWrap/>
              <w:spacing w:after="0" w:line="360" w:lineRule="exact"/>
              <w:ind w:left="0" w:leftChars="0" w:right="64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  <w:t xml:space="preserve"> </w:t>
            </w:r>
          </w:p>
          <w:p w14:paraId="7EA6A0D4">
            <w:pPr>
              <w:pStyle w:val="13"/>
              <w:wordWrap/>
              <w:spacing w:after="0" w:line="360" w:lineRule="exact"/>
              <w:ind w:left="0" w:leftChars="0" w:right="640" w:firstLine="0" w:firstLineChars="0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签字：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  <w:t xml:space="preserve">               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 xml:space="preserve">年   月   日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  <w:t xml:space="preserve">                        </w:t>
            </w:r>
          </w:p>
        </w:tc>
      </w:tr>
      <w:tr w14:paraId="0C851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1094" w:type="dxa"/>
            <w:vMerge w:val="continue"/>
            <w:vAlign w:val="center"/>
          </w:tcPr>
          <w:p w14:paraId="47FBC9B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</w:pPr>
          </w:p>
        </w:tc>
        <w:tc>
          <w:tcPr>
            <w:tcW w:w="1372" w:type="dxa"/>
            <w:vAlign w:val="center"/>
          </w:tcPr>
          <w:p w14:paraId="3CECF723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</w:rPr>
              <w:t>分管领导意见</w:t>
            </w:r>
          </w:p>
        </w:tc>
        <w:tc>
          <w:tcPr>
            <w:tcW w:w="7105" w:type="dxa"/>
            <w:gridSpan w:val="7"/>
            <w:vAlign w:val="center"/>
          </w:tcPr>
          <w:p w14:paraId="08C6BBDF">
            <w:pPr>
              <w:spacing w:line="400" w:lineRule="exact"/>
              <w:rPr>
                <w:rFonts w:hint="eastAsia" w:ascii="仿宋" w:hAnsi="仿宋" w:eastAsia="仿宋" w:cs="仿宋"/>
                <w:color w:val="auto"/>
                <w:kern w:val="0"/>
                <w:sz w:val="20"/>
              </w:rPr>
            </w:pPr>
          </w:p>
          <w:p w14:paraId="0B51FD3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                              </w:t>
            </w:r>
          </w:p>
          <w:p w14:paraId="6840F32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  <w:t>签字：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      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</w:rPr>
              <w:t xml:space="preserve">年   月   日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                                        </w:t>
            </w:r>
          </w:p>
        </w:tc>
      </w:tr>
      <w:tr w14:paraId="6D298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094" w:type="dxa"/>
            <w:vMerge w:val="continue"/>
            <w:vAlign w:val="center"/>
          </w:tcPr>
          <w:p w14:paraId="45F6DCD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</w:pPr>
          </w:p>
        </w:tc>
        <w:tc>
          <w:tcPr>
            <w:tcW w:w="1372" w:type="dxa"/>
            <w:vAlign w:val="center"/>
          </w:tcPr>
          <w:p w14:paraId="505D2322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</w:rPr>
              <w:t>备注</w:t>
            </w:r>
          </w:p>
        </w:tc>
        <w:tc>
          <w:tcPr>
            <w:tcW w:w="7105" w:type="dxa"/>
            <w:gridSpan w:val="7"/>
            <w:vAlign w:val="top"/>
          </w:tcPr>
          <w:p w14:paraId="5A4EAD1A">
            <w:pP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</w:pPr>
          </w:p>
        </w:tc>
      </w:tr>
    </w:tbl>
    <w:p w14:paraId="35E8615F">
      <w:pPr>
        <w:spacing w:line="400" w:lineRule="exact"/>
        <w:rPr>
          <w:rFonts w:hint="eastAsia" w:eastAsiaTheme="minorEastAsia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说明</w:t>
      </w:r>
      <w:r>
        <w:rPr>
          <w:rFonts w:hint="eastAsia" w:ascii="仿宋" w:hAnsi="仿宋" w:eastAsia="仿宋" w:cs="仿宋"/>
          <w:sz w:val="24"/>
        </w:rPr>
        <w:t>：本表</w:t>
      </w:r>
      <w:r>
        <w:rPr>
          <w:rFonts w:hint="eastAsia" w:ascii="仿宋" w:hAnsi="仿宋" w:eastAsia="仿宋" w:cs="仿宋"/>
          <w:sz w:val="24"/>
          <w:lang w:val="en-US" w:eastAsia="zh-CN"/>
        </w:rPr>
        <w:t>预约申请内容由医药代表填写，填写完毕后发送电子版到归口部门邮箱；由归口部门办理审批程序，并存档。</w:t>
      </w:r>
      <w:bookmarkStart w:id="0" w:name="_GoBack"/>
      <w:bookmarkEnd w:id="0"/>
    </w:p>
    <w:sectPr>
      <w:footerReference r:id="rId3" w:type="default"/>
      <w:pgSz w:w="11906" w:h="16838"/>
      <w:pgMar w:top="1814" w:right="1587" w:bottom="1587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8D202A">
    <w:pPr>
      <w:pStyle w:val="2"/>
    </w:pPr>
  </w:p>
  <w:p w14:paraId="2C8B9542">
    <w:pPr>
      <w:pStyle w:val="2"/>
    </w:pPr>
  </w:p>
  <w:p w14:paraId="5E59536A">
    <w:pPr>
      <w:pStyle w:val="2"/>
    </w:pPr>
  </w:p>
  <w:p w14:paraId="4514D2F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7F2AB4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7F2AB4">
                    <w:pPr>
                      <w:pStyle w:val="2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zOTM3YTBjN2M0ZTQ0N2Q3ZDQ2NzdjYTc2NTE2NWUifQ=="/>
  </w:docVars>
  <w:rsids>
    <w:rsidRoot w:val="4ACA2AA1"/>
    <w:rsid w:val="004038FF"/>
    <w:rsid w:val="00537C28"/>
    <w:rsid w:val="01E51C33"/>
    <w:rsid w:val="02F312A0"/>
    <w:rsid w:val="03593339"/>
    <w:rsid w:val="049E0814"/>
    <w:rsid w:val="04E22DA3"/>
    <w:rsid w:val="06570918"/>
    <w:rsid w:val="072043C7"/>
    <w:rsid w:val="08D21881"/>
    <w:rsid w:val="09425E9B"/>
    <w:rsid w:val="099A65A9"/>
    <w:rsid w:val="099D1558"/>
    <w:rsid w:val="09C924BD"/>
    <w:rsid w:val="0A2656F4"/>
    <w:rsid w:val="0A27323D"/>
    <w:rsid w:val="0A7F3FEF"/>
    <w:rsid w:val="0A9E5266"/>
    <w:rsid w:val="0AE02E8D"/>
    <w:rsid w:val="0B217D2F"/>
    <w:rsid w:val="0B785C4C"/>
    <w:rsid w:val="0C425CD1"/>
    <w:rsid w:val="0CF44CE7"/>
    <w:rsid w:val="0DEF51E1"/>
    <w:rsid w:val="0F1F20B3"/>
    <w:rsid w:val="0FF817E2"/>
    <w:rsid w:val="0FFF69CB"/>
    <w:rsid w:val="103E2EAE"/>
    <w:rsid w:val="107124E1"/>
    <w:rsid w:val="10A954C0"/>
    <w:rsid w:val="116A6627"/>
    <w:rsid w:val="1190501E"/>
    <w:rsid w:val="11D417FE"/>
    <w:rsid w:val="12AF5D4C"/>
    <w:rsid w:val="12CA227D"/>
    <w:rsid w:val="13097478"/>
    <w:rsid w:val="13AA67C7"/>
    <w:rsid w:val="13C674EF"/>
    <w:rsid w:val="14AC37D6"/>
    <w:rsid w:val="14EB1B11"/>
    <w:rsid w:val="15E95AF3"/>
    <w:rsid w:val="16D642DA"/>
    <w:rsid w:val="16E04A4E"/>
    <w:rsid w:val="17905196"/>
    <w:rsid w:val="17ED3E0F"/>
    <w:rsid w:val="18FF04F5"/>
    <w:rsid w:val="191B3DA3"/>
    <w:rsid w:val="1A014218"/>
    <w:rsid w:val="1A9F5AEC"/>
    <w:rsid w:val="1AB12439"/>
    <w:rsid w:val="1AB30DF9"/>
    <w:rsid w:val="1BA57132"/>
    <w:rsid w:val="1D924095"/>
    <w:rsid w:val="1F066131"/>
    <w:rsid w:val="1FDB2070"/>
    <w:rsid w:val="204C0D6D"/>
    <w:rsid w:val="20D87BFF"/>
    <w:rsid w:val="211E3981"/>
    <w:rsid w:val="21457A46"/>
    <w:rsid w:val="22DB14A4"/>
    <w:rsid w:val="22EA7E6D"/>
    <w:rsid w:val="23B15C7C"/>
    <w:rsid w:val="24647645"/>
    <w:rsid w:val="253003BA"/>
    <w:rsid w:val="25A271A5"/>
    <w:rsid w:val="29822A2B"/>
    <w:rsid w:val="2A25431F"/>
    <w:rsid w:val="2A345053"/>
    <w:rsid w:val="2AAD2286"/>
    <w:rsid w:val="2BB132EA"/>
    <w:rsid w:val="2BE87DEB"/>
    <w:rsid w:val="2BF87480"/>
    <w:rsid w:val="2D56762A"/>
    <w:rsid w:val="2D6329A9"/>
    <w:rsid w:val="2E03009F"/>
    <w:rsid w:val="2E0E359B"/>
    <w:rsid w:val="2F4D57FC"/>
    <w:rsid w:val="2F8977CF"/>
    <w:rsid w:val="30877D46"/>
    <w:rsid w:val="31782C17"/>
    <w:rsid w:val="31A01708"/>
    <w:rsid w:val="31E1598D"/>
    <w:rsid w:val="31EE7E50"/>
    <w:rsid w:val="32A55811"/>
    <w:rsid w:val="336C14AE"/>
    <w:rsid w:val="340107B2"/>
    <w:rsid w:val="347C7C6B"/>
    <w:rsid w:val="35325A82"/>
    <w:rsid w:val="36034D29"/>
    <w:rsid w:val="36490101"/>
    <w:rsid w:val="36E96223"/>
    <w:rsid w:val="370915D0"/>
    <w:rsid w:val="370A1610"/>
    <w:rsid w:val="37783C57"/>
    <w:rsid w:val="378A3152"/>
    <w:rsid w:val="380A5715"/>
    <w:rsid w:val="39462E3D"/>
    <w:rsid w:val="398E663A"/>
    <w:rsid w:val="39FC56F6"/>
    <w:rsid w:val="3A1C3D56"/>
    <w:rsid w:val="3A717D6E"/>
    <w:rsid w:val="3A7C5D33"/>
    <w:rsid w:val="3AEB4C2E"/>
    <w:rsid w:val="3B007A89"/>
    <w:rsid w:val="3B080B85"/>
    <w:rsid w:val="3B37678E"/>
    <w:rsid w:val="3BA22411"/>
    <w:rsid w:val="3BD909B7"/>
    <w:rsid w:val="3BF60FA3"/>
    <w:rsid w:val="3BFE2728"/>
    <w:rsid w:val="3C4F74FD"/>
    <w:rsid w:val="3C7570B1"/>
    <w:rsid w:val="3D033860"/>
    <w:rsid w:val="3E907B8A"/>
    <w:rsid w:val="3F9768C1"/>
    <w:rsid w:val="3FDA720C"/>
    <w:rsid w:val="401912AA"/>
    <w:rsid w:val="41EF1A7D"/>
    <w:rsid w:val="41F53697"/>
    <w:rsid w:val="42A60CFB"/>
    <w:rsid w:val="42E707AD"/>
    <w:rsid w:val="42EE5035"/>
    <w:rsid w:val="43996740"/>
    <w:rsid w:val="43F852B9"/>
    <w:rsid w:val="440609A4"/>
    <w:rsid w:val="45383520"/>
    <w:rsid w:val="4568104C"/>
    <w:rsid w:val="460F7488"/>
    <w:rsid w:val="46BF27D2"/>
    <w:rsid w:val="46D06A48"/>
    <w:rsid w:val="47196921"/>
    <w:rsid w:val="48824E56"/>
    <w:rsid w:val="492B73D5"/>
    <w:rsid w:val="4A29349E"/>
    <w:rsid w:val="4ACA2AA1"/>
    <w:rsid w:val="4AE20F59"/>
    <w:rsid w:val="4BCF0374"/>
    <w:rsid w:val="4CE60DA7"/>
    <w:rsid w:val="4D314AC4"/>
    <w:rsid w:val="4E96129C"/>
    <w:rsid w:val="4FB9372F"/>
    <w:rsid w:val="50F22D3F"/>
    <w:rsid w:val="510F629F"/>
    <w:rsid w:val="514233EC"/>
    <w:rsid w:val="51825244"/>
    <w:rsid w:val="52E32B52"/>
    <w:rsid w:val="533778B3"/>
    <w:rsid w:val="53807E22"/>
    <w:rsid w:val="54334E83"/>
    <w:rsid w:val="557F4E4B"/>
    <w:rsid w:val="55F81F79"/>
    <w:rsid w:val="56A92C47"/>
    <w:rsid w:val="56AA4B81"/>
    <w:rsid w:val="571E5B94"/>
    <w:rsid w:val="5782666E"/>
    <w:rsid w:val="57AA2DFF"/>
    <w:rsid w:val="57B850EA"/>
    <w:rsid w:val="57D3613D"/>
    <w:rsid w:val="57F23488"/>
    <w:rsid w:val="58617B43"/>
    <w:rsid w:val="58DA7C33"/>
    <w:rsid w:val="59502E64"/>
    <w:rsid w:val="59B225A2"/>
    <w:rsid w:val="59EF5B3B"/>
    <w:rsid w:val="5A17595F"/>
    <w:rsid w:val="5A672BCD"/>
    <w:rsid w:val="5AFF3DF9"/>
    <w:rsid w:val="5B420259"/>
    <w:rsid w:val="5CB81432"/>
    <w:rsid w:val="5D013C0F"/>
    <w:rsid w:val="5DDC6B18"/>
    <w:rsid w:val="5EE8445D"/>
    <w:rsid w:val="5F5244A8"/>
    <w:rsid w:val="60506EF8"/>
    <w:rsid w:val="606A7CFF"/>
    <w:rsid w:val="60DC3A74"/>
    <w:rsid w:val="61834F5C"/>
    <w:rsid w:val="6201231A"/>
    <w:rsid w:val="623A5C4E"/>
    <w:rsid w:val="624B387F"/>
    <w:rsid w:val="628D272E"/>
    <w:rsid w:val="62BC500D"/>
    <w:rsid w:val="63312951"/>
    <w:rsid w:val="63893193"/>
    <w:rsid w:val="63B03126"/>
    <w:rsid w:val="64007E18"/>
    <w:rsid w:val="643333E1"/>
    <w:rsid w:val="6442278C"/>
    <w:rsid w:val="64863982"/>
    <w:rsid w:val="6489595F"/>
    <w:rsid w:val="64FD7EE2"/>
    <w:rsid w:val="66134265"/>
    <w:rsid w:val="663409F4"/>
    <w:rsid w:val="66B2428C"/>
    <w:rsid w:val="676C438B"/>
    <w:rsid w:val="68C538AD"/>
    <w:rsid w:val="692904C3"/>
    <w:rsid w:val="69D93A92"/>
    <w:rsid w:val="6A425119"/>
    <w:rsid w:val="6ABA5B39"/>
    <w:rsid w:val="6C4E79A9"/>
    <w:rsid w:val="6CC33166"/>
    <w:rsid w:val="6EC61256"/>
    <w:rsid w:val="6F0B01CF"/>
    <w:rsid w:val="6F4E3A9A"/>
    <w:rsid w:val="6F614590"/>
    <w:rsid w:val="70613DB9"/>
    <w:rsid w:val="725D1030"/>
    <w:rsid w:val="72C41C52"/>
    <w:rsid w:val="73C450B9"/>
    <w:rsid w:val="7422354F"/>
    <w:rsid w:val="75D618FB"/>
    <w:rsid w:val="76331D05"/>
    <w:rsid w:val="77E946FC"/>
    <w:rsid w:val="7860406B"/>
    <w:rsid w:val="78C23C87"/>
    <w:rsid w:val="7977039E"/>
    <w:rsid w:val="799917BB"/>
    <w:rsid w:val="7A8B5DDC"/>
    <w:rsid w:val="7ACD1F33"/>
    <w:rsid w:val="7AD251AF"/>
    <w:rsid w:val="7B183EF9"/>
    <w:rsid w:val="7B46471F"/>
    <w:rsid w:val="7B8A3E50"/>
    <w:rsid w:val="7BB745C9"/>
    <w:rsid w:val="7C613762"/>
    <w:rsid w:val="7C6D7B45"/>
    <w:rsid w:val="7CFF032E"/>
    <w:rsid w:val="7E231759"/>
    <w:rsid w:val="7F9178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unhideWhenUsed/>
    <w:qFormat/>
    <w:uiPriority w:val="99"/>
    <w:rPr>
      <w:color w:val="0000FF"/>
      <w:u w:val="single"/>
    </w:rPr>
  </w:style>
  <w:style w:type="paragraph" w:customStyle="1" w:styleId="11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customStyle="1" w:styleId="12">
    <w:name w:val="List Paragraph"/>
    <w:basedOn w:val="1"/>
    <w:qFormat/>
    <w:uiPriority w:val="1"/>
    <w:pPr>
      <w:autoSpaceDE w:val="0"/>
      <w:autoSpaceDN w:val="0"/>
      <w:spacing w:before="1"/>
      <w:ind w:left="250" w:firstLine="420"/>
      <w:jc w:val="left"/>
    </w:pPr>
    <w:rPr>
      <w:rFonts w:ascii="宋体" w:hAnsi="宋体" w:eastAsia="宋体" w:cs="宋体"/>
      <w:kern w:val="0"/>
      <w:sz w:val="22"/>
      <w:lang w:val="zh-CN" w:bidi="zh-CN"/>
    </w:rPr>
  </w:style>
  <w:style w:type="paragraph" w:customStyle="1" w:styleId="13">
    <w:name w:val="Body text|1"/>
    <w:basedOn w:val="1"/>
    <w:qFormat/>
    <w:uiPriority w:val="0"/>
    <w:pPr>
      <w:spacing w:after="180" w:line="480" w:lineRule="auto"/>
      <w:ind w:firstLine="400"/>
    </w:pPr>
    <w:rPr>
      <w:rFonts w:ascii="宋体" w:hAnsi="宋体" w:cs="宋体"/>
      <w:color w:val="000000"/>
      <w:sz w:val="22"/>
      <w:szCs w:val="22"/>
      <w:lang w:val="zh-TW" w:eastAsia="zh-TW" w:bidi="zh-TW"/>
    </w:rPr>
  </w:style>
  <w:style w:type="paragraph" w:customStyle="1" w:styleId="14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3976</Words>
  <Characters>4113</Characters>
  <Lines>0</Lines>
  <Paragraphs>0</Paragraphs>
  <TotalTime>1</TotalTime>
  <ScaleCrop>false</ScaleCrop>
  <LinksUpToDate>false</LinksUpToDate>
  <CharactersWithSpaces>4597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2024-07-24T08:22:00Z</dcterms:created>
  <dc:creator>kingjoy</dc:creator>
  <cp:lastModifiedBy>Administrator</cp:lastModifiedBy>
  <cp:lastPrinted>2024-10-09T00:39:00Z</cp:lastPrinted>
  <dcterms:modified xsi:type="dcterms:W3CDTF">2024-12-02T01:04:48Z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16E6BC8C2EA34FD4AC585F5127DE3A44_13</vt:lpwstr>
  </property>
</Properties>
</file>